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701"/>
        <w:gridCol w:w="1417"/>
        <w:gridCol w:w="1134"/>
        <w:gridCol w:w="1134"/>
        <w:gridCol w:w="1134"/>
        <w:gridCol w:w="1134"/>
        <w:gridCol w:w="1701"/>
      </w:tblGrid>
      <w:tr w:rsidR="00212E00" w:rsidRPr="00F01109" w:rsidTr="00212E00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2D6735">
            <w:pPr>
              <w:pStyle w:val="ConsPlusCell"/>
            </w:pPr>
            <w:r w:rsidRPr="00F01109">
              <w:t xml:space="preserve">  </w:t>
            </w:r>
          </w:p>
          <w:p w:rsidR="00212E00" w:rsidRPr="00F01109" w:rsidRDefault="00212E00" w:rsidP="002D6735">
            <w:pPr>
              <w:pStyle w:val="ConsPlusCell"/>
            </w:pPr>
            <w:r w:rsidRPr="00F01109">
              <w:t>Ответственный</w:t>
            </w:r>
          </w:p>
          <w:p w:rsidR="00212E00" w:rsidRPr="00F01109" w:rsidRDefault="00212E00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   Объем финансирования,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bookmarkStart w:id="0" w:name="_GoBack"/>
            <w:bookmarkEnd w:id="0"/>
            <w:r w:rsidRPr="00F01109">
              <w:t xml:space="preserve">Наименование целевых показателей (индикаторов) </w:t>
            </w:r>
          </w:p>
        </w:tc>
      </w:tr>
      <w:tr w:rsidR="00212E00" w:rsidRPr="00F01109" w:rsidTr="00212E00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2014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2015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2016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2017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</w:tr>
      <w:tr w:rsidR="00212E00" w:rsidRPr="00F01109" w:rsidTr="00212E00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         10         </w:t>
            </w:r>
          </w:p>
        </w:tc>
      </w:tr>
      <w:tr w:rsidR="00212E00" w:rsidRPr="00F01109" w:rsidTr="00212E00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212E00" w:rsidRPr="00F01109" w:rsidRDefault="00212E00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212E00" w:rsidRPr="00F01109" w:rsidRDefault="00212E00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212E00" w:rsidRPr="00F01109" w:rsidRDefault="00212E00" w:rsidP="004B336D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28 150 711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6 789 834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7 579 577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6 890 650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</w:tr>
      <w:tr w:rsidR="00212E00" w:rsidRPr="00F01109" w:rsidTr="00212E00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 xml:space="preserve"> Оказание финансовой помощи финансовому управлению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4B336D">
            <w:pPr>
              <w:pStyle w:val="ConsPlusCell"/>
            </w:pPr>
            <w:r w:rsidRPr="00F01109">
              <w:t xml:space="preserve">Финансовое </w:t>
            </w:r>
          </w:p>
          <w:p w:rsidR="00212E00" w:rsidRPr="00F01109" w:rsidRDefault="00212E00" w:rsidP="004B336D">
            <w:pPr>
              <w:pStyle w:val="ConsPlusCell"/>
            </w:pPr>
            <w:r w:rsidRPr="00F01109">
              <w:t>управление</w:t>
            </w:r>
          </w:p>
          <w:p w:rsidR="00212E00" w:rsidRPr="00F01109" w:rsidRDefault="00212E00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212E00" w:rsidRPr="00F01109" w:rsidRDefault="00212E00" w:rsidP="004B336D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27 294 711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6 361 834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7 151 577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6 890 650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6 890 650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</w:tr>
      <w:tr w:rsidR="00212E00" w:rsidRPr="00F01109" w:rsidTr="00212E00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F01109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</w:tr>
      <w:tr w:rsidR="00212E00" w:rsidRPr="00F01109" w:rsidTr="00212E00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4B336D">
            <w:pPr>
              <w:pStyle w:val="ConsPlusCell"/>
            </w:pPr>
            <w:r w:rsidRPr="00F01109">
              <w:t xml:space="preserve">Финансовое </w:t>
            </w:r>
          </w:p>
          <w:p w:rsidR="00212E00" w:rsidRPr="00F01109" w:rsidRDefault="00212E00" w:rsidP="004B336D">
            <w:pPr>
              <w:pStyle w:val="ConsPlusCell"/>
            </w:pPr>
            <w:r w:rsidRPr="00F01109">
              <w:t>управление</w:t>
            </w:r>
          </w:p>
          <w:p w:rsidR="00212E00" w:rsidRPr="00F01109" w:rsidRDefault="00212E00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88248F" w:rsidRDefault="00212E00" w:rsidP="0088248F">
            <w:r>
              <w:t>856 000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428 000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>428 000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</w:pPr>
          </w:p>
          <w:p w:rsidR="00212E00" w:rsidRPr="00F01109" w:rsidRDefault="00212E00" w:rsidP="008C369E">
            <w:pPr>
              <w:pStyle w:val="ConsPlusCell"/>
            </w:pPr>
            <w:r>
              <w:t xml:space="preserve">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</w:tr>
      <w:tr w:rsidR="00212E00" w:rsidRPr="00F01109" w:rsidTr="00212E00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212E00" w:rsidRPr="00F01109" w:rsidRDefault="00212E00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212E00" w:rsidRPr="00F01109" w:rsidRDefault="00212E00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116 548 080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37 539 564</w:t>
            </w: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F01109">
            <w:pPr>
              <w:pStyle w:val="ConsPlusCell"/>
              <w:rPr>
                <w:b/>
              </w:rPr>
            </w:pPr>
          </w:p>
          <w:p w:rsidR="00212E00" w:rsidRDefault="00212E00" w:rsidP="00F01109">
            <w:pPr>
              <w:pStyle w:val="ConsPlusCell"/>
              <w:rPr>
                <w:b/>
              </w:rPr>
            </w:pPr>
          </w:p>
          <w:p w:rsidR="00212E00" w:rsidRPr="00F01109" w:rsidRDefault="00212E00" w:rsidP="00F01109">
            <w:pPr>
              <w:pStyle w:val="ConsPlusCell"/>
              <w:rPr>
                <w:b/>
              </w:rPr>
            </w:pPr>
            <w:r>
              <w:rPr>
                <w:b/>
              </w:rPr>
              <w:t>24 236 886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27 127 612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</w:tr>
      <w:tr w:rsidR="00212E00" w:rsidRPr="00F01109" w:rsidTr="00212E00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</w:tr>
      <w:tr w:rsidR="00212E00" w:rsidRPr="00F01109" w:rsidTr="00212E00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144 698 791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44 329 398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31 816 463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34 018 262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0" w:rsidRDefault="00212E00" w:rsidP="008C369E">
            <w:pPr>
              <w:pStyle w:val="ConsPlusCell"/>
              <w:rPr>
                <w:b/>
              </w:rPr>
            </w:pPr>
          </w:p>
          <w:p w:rsidR="00212E00" w:rsidRPr="00F01109" w:rsidRDefault="00212E0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</w:tr>
      <w:tr w:rsidR="00212E00" w:rsidRPr="00F01109" w:rsidTr="00212E00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0" w:rsidRPr="00F01109" w:rsidRDefault="00212E00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882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30" w:rsidRDefault="00D85A30" w:rsidP="00657D35">
      <w:r>
        <w:separator/>
      </w:r>
    </w:p>
  </w:endnote>
  <w:endnote w:type="continuationSeparator" w:id="0">
    <w:p w:rsidR="00D85A30" w:rsidRDefault="00D85A30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30" w:rsidRDefault="00D85A30" w:rsidP="00657D35">
      <w:r>
        <w:separator/>
      </w:r>
    </w:p>
  </w:footnote>
  <w:footnote w:type="continuationSeparator" w:id="0">
    <w:p w:rsidR="00D85A30" w:rsidRDefault="00D85A30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2192"/>
    <w:rsid w:val="000930CA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61696"/>
    <w:rsid w:val="00172C2E"/>
    <w:rsid w:val="00181757"/>
    <w:rsid w:val="00182A56"/>
    <w:rsid w:val="00192776"/>
    <w:rsid w:val="001B2690"/>
    <w:rsid w:val="001C451E"/>
    <w:rsid w:val="001F147C"/>
    <w:rsid w:val="00206F1D"/>
    <w:rsid w:val="00212E00"/>
    <w:rsid w:val="00221E28"/>
    <w:rsid w:val="00234A71"/>
    <w:rsid w:val="00243F9F"/>
    <w:rsid w:val="00255700"/>
    <w:rsid w:val="00255BE9"/>
    <w:rsid w:val="00281151"/>
    <w:rsid w:val="00295686"/>
    <w:rsid w:val="002964BC"/>
    <w:rsid w:val="002D6735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0527"/>
    <w:rsid w:val="005548CA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49B7"/>
    <w:rsid w:val="006729BD"/>
    <w:rsid w:val="00694196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527E6"/>
    <w:rsid w:val="007814C1"/>
    <w:rsid w:val="00782CD3"/>
    <w:rsid w:val="00792F7A"/>
    <w:rsid w:val="007A5AA9"/>
    <w:rsid w:val="007B0B14"/>
    <w:rsid w:val="007B53DE"/>
    <w:rsid w:val="007C60F1"/>
    <w:rsid w:val="007D0BC8"/>
    <w:rsid w:val="007E27D2"/>
    <w:rsid w:val="008028D3"/>
    <w:rsid w:val="008221B9"/>
    <w:rsid w:val="00852D45"/>
    <w:rsid w:val="00857D8F"/>
    <w:rsid w:val="00862083"/>
    <w:rsid w:val="0086274E"/>
    <w:rsid w:val="0088248F"/>
    <w:rsid w:val="00897421"/>
    <w:rsid w:val="008B6993"/>
    <w:rsid w:val="008D1B2A"/>
    <w:rsid w:val="008D56DE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4060"/>
    <w:rsid w:val="00A61ABD"/>
    <w:rsid w:val="00A83279"/>
    <w:rsid w:val="00AB2EAB"/>
    <w:rsid w:val="00AC0C21"/>
    <w:rsid w:val="00AF49A3"/>
    <w:rsid w:val="00AF7F76"/>
    <w:rsid w:val="00B00750"/>
    <w:rsid w:val="00B33CA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55C3"/>
    <w:rsid w:val="00CD1F0F"/>
    <w:rsid w:val="00CE1B4C"/>
    <w:rsid w:val="00CF658C"/>
    <w:rsid w:val="00D1456D"/>
    <w:rsid w:val="00D4180E"/>
    <w:rsid w:val="00D530E7"/>
    <w:rsid w:val="00D54587"/>
    <w:rsid w:val="00D5543F"/>
    <w:rsid w:val="00D643D6"/>
    <w:rsid w:val="00D839A4"/>
    <w:rsid w:val="00D85A30"/>
    <w:rsid w:val="00D926AF"/>
    <w:rsid w:val="00DA2754"/>
    <w:rsid w:val="00DA65AF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715AA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ADDMIN</cp:lastModifiedBy>
  <cp:revision>22</cp:revision>
  <cp:lastPrinted>2014-08-07T07:19:00Z</cp:lastPrinted>
  <dcterms:created xsi:type="dcterms:W3CDTF">2013-10-30T04:52:00Z</dcterms:created>
  <dcterms:modified xsi:type="dcterms:W3CDTF">2014-12-11T07:03:00Z</dcterms:modified>
</cp:coreProperties>
</file>